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5FC" w:rsidRDefault="00D975FC" w:rsidP="00D975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975FC" w:rsidRDefault="00D975FC" w:rsidP="00DE13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0496" w:rsidRDefault="00DE13DF" w:rsidP="00DE13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3DF">
        <w:rPr>
          <w:rFonts w:ascii="Times New Roman" w:hAnsi="Times New Roman" w:cs="Times New Roman"/>
          <w:b/>
          <w:bCs/>
          <w:sz w:val="28"/>
          <w:szCs w:val="28"/>
        </w:rPr>
        <w:t>VYHLÁSENIE</w:t>
      </w:r>
    </w:p>
    <w:p w:rsidR="00DE13DF" w:rsidRDefault="00DE13DF" w:rsidP="00DE13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 majetku fyzickej osoby na účely platenia úhrady za sociálnu službu</w:t>
      </w:r>
    </w:p>
    <w:p w:rsidR="00DE13DF" w:rsidRDefault="00DE13DF" w:rsidP="00DE13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Meno, priezvisko a titul:</w:t>
      </w: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 a dátum narodenia:</w:t>
      </w: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Bydlisko:</w:t>
      </w: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Vyhlasujem na svoju česť, že</w:t>
      </w:r>
    </w:p>
    <w:p w:rsidR="00DE13DF" w:rsidRDefault="00DE13DF" w:rsidP="00DE13DF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Vlastním/nevlastním *m</w:t>
      </w:r>
      <w:r w:rsidR="00D975F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jetok** v hodnote presahujúcej 8 000 eur, ak ide o nehnuteľné veci a hnuteľné veci, a ak to ich povaha pripúšťa, aj práva a iné majetkové hodnoty.</w:t>
      </w:r>
    </w:p>
    <w:p w:rsidR="00DE13DF" w:rsidRDefault="00DE13DF" w:rsidP="00DE13DF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Vlastním/nevlastním *majetok** v hodnote presahujúcej 2 000 eur, ak ide o peňažné úspory.</w:t>
      </w:r>
    </w:p>
    <w:p w:rsidR="00D975FC" w:rsidRPr="00D975FC" w:rsidRDefault="00D975FC" w:rsidP="00D975FC">
      <w:pPr>
        <w:rPr>
          <w:rFonts w:ascii="Times New Roman" w:hAnsi="Times New Roman" w:cs="Times New Roman"/>
          <w:sz w:val="24"/>
          <w:szCs w:val="24"/>
        </w:rPr>
      </w:pP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Uvedené údaje sú pravdivé a úplné, som si vedomá/vedomý právnych následkov nepravdivého vyhlásenia, ktoré vypl</w:t>
      </w:r>
      <w:r w:rsidR="00382E16">
        <w:rPr>
          <w:rFonts w:ascii="Times New Roman" w:hAnsi="Times New Roman" w:cs="Times New Roman"/>
          <w:sz w:val="24"/>
          <w:szCs w:val="24"/>
        </w:rPr>
        <w:t>ý</w:t>
      </w:r>
      <w:r>
        <w:rPr>
          <w:rFonts w:ascii="Times New Roman" w:hAnsi="Times New Roman" w:cs="Times New Roman"/>
          <w:sz w:val="24"/>
          <w:szCs w:val="24"/>
        </w:rPr>
        <w:t>vajú z príslušných právnych predpisov.</w:t>
      </w: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dňa.....................................................</w:t>
      </w: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         .......................................................................</w:t>
      </w:r>
    </w:p>
    <w:p w:rsidR="00DE13DF" w:rsidRP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fyzickej osoby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Podpis úradne osvedčil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E13DF" w:rsidRDefault="00DE13DF" w:rsidP="00DE13DF">
      <w:pPr>
        <w:rPr>
          <w:rFonts w:ascii="Times New Roman" w:hAnsi="Times New Roman" w:cs="Times New Roman"/>
          <w:sz w:val="24"/>
          <w:szCs w:val="24"/>
        </w:rPr>
      </w:pPr>
    </w:p>
    <w:p w:rsidR="001A0B49" w:rsidRPr="001A0B49" w:rsidRDefault="001A0B49" w:rsidP="00DE13DF">
      <w:pPr>
        <w:rPr>
          <w:rFonts w:ascii="Times New Roman" w:hAnsi="Times New Roman" w:cs="Times New Roman"/>
          <w:i/>
          <w:iCs/>
          <w:sz w:val="16"/>
          <w:szCs w:val="16"/>
        </w:rPr>
      </w:pPr>
      <w:r w:rsidRPr="001A0B49">
        <w:rPr>
          <w:rFonts w:ascii="Times New Roman" w:hAnsi="Times New Roman" w:cs="Times New Roman"/>
          <w:i/>
          <w:iCs/>
          <w:sz w:val="16"/>
          <w:szCs w:val="16"/>
        </w:rPr>
        <w:t>Podpis musí byť overený na matrike alebo u notára.</w:t>
      </w:r>
    </w:p>
    <w:sectPr w:rsidR="001A0B49" w:rsidRPr="001A0B49" w:rsidSect="00F36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E2378"/>
    <w:multiLevelType w:val="hybridMultilevel"/>
    <w:tmpl w:val="93048924"/>
    <w:lvl w:ilvl="0" w:tplc="BA1E8D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5290"/>
    <w:rsid w:val="001A0B49"/>
    <w:rsid w:val="00382E16"/>
    <w:rsid w:val="00390496"/>
    <w:rsid w:val="003D4AE0"/>
    <w:rsid w:val="00BA5A30"/>
    <w:rsid w:val="00CD7AD4"/>
    <w:rsid w:val="00D975FC"/>
    <w:rsid w:val="00DE13DF"/>
    <w:rsid w:val="00DF5290"/>
    <w:rsid w:val="00EF0397"/>
    <w:rsid w:val="00F36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36EEE"/>
  </w:style>
  <w:style w:type="paragraph" w:styleId="Nadpis1">
    <w:name w:val="heading 1"/>
    <w:basedOn w:val="Normlny"/>
    <w:next w:val="Normlny"/>
    <w:link w:val="Nadpis1Char"/>
    <w:uiPriority w:val="9"/>
    <w:qFormat/>
    <w:rsid w:val="00DF5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F5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F529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F5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F529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F5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F5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F5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F5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F529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F52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F529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F5290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F5290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F52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F52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F52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F529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F5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F5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F52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F5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F52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F529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F529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F5290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F529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F5290"/>
    <w:rPr>
      <w:i/>
      <w:iCs/>
      <w:color w:val="365F9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DF529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2026-08-19T10:58:00Z</dcterms:created>
  <dcterms:modified xsi:type="dcterms:W3CDTF">2026-08-19T10:58:00Z</dcterms:modified>
</cp:coreProperties>
</file>